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6"/>
        <w:gridCol w:w="488"/>
      </w:tblGrid>
      <w:tr w:rsidR="00B23D59" w:rsidRPr="00B23D59" w:rsidTr="00B23D5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2" w:type="dxa"/>
              <w:left w:w="122" w:type="dxa"/>
              <w:bottom w:w="122" w:type="dxa"/>
              <w:right w:w="122" w:type="dxa"/>
            </w:tcMar>
            <w:vAlign w:val="center"/>
            <w:hideMark/>
          </w:tcPr>
          <w:p w:rsidR="00B23D59" w:rsidRDefault="00B23D59" w:rsidP="00B23D5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pl-PL"/>
              </w:rPr>
              <w:t>REGULAMIN KONKURSU</w:t>
            </w: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pl-PL"/>
              </w:rPr>
              <w:t xml:space="preserve"> NA LOGO SZKOŁY</w:t>
            </w:r>
          </w:p>
          <w:p w:rsidR="00B23D59" w:rsidRPr="00B23D59" w:rsidRDefault="00B23D59" w:rsidP="00B23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</w:p>
          <w:p w:rsidR="00B23D59" w:rsidRPr="00B23D59" w:rsidRDefault="00B23D59" w:rsidP="00B23D5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u w:val="single"/>
                <w:lang w:eastAsia="pl-PL"/>
              </w:rPr>
              <w:t>Organizator konkursu</w:t>
            </w:r>
          </w:p>
          <w:p w:rsidR="00B23D59" w:rsidRPr="00B23D59" w:rsidRDefault="00B23D59" w:rsidP="00B23D5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Organizatorem konkursu na opracowanie logo szkoły jest</w:t>
            </w: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 xml:space="preserve"> Opiekun Samorządu Karolina Szczotka oraz informatyk Michał Benek</w:t>
            </w:r>
            <w:r w:rsidR="003F0F6D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.</w:t>
            </w:r>
          </w:p>
          <w:p w:rsidR="00B23D59" w:rsidRPr="00B23D59" w:rsidRDefault="00B23D59" w:rsidP="00B23D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  <w:t> </w:t>
            </w:r>
          </w:p>
          <w:p w:rsidR="00B23D59" w:rsidRPr="00B23D59" w:rsidRDefault="00B23D59" w:rsidP="00B23D5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u w:val="single"/>
                <w:lang w:eastAsia="pl-PL"/>
              </w:rPr>
              <w:t>Cel i przedmiot konkursu</w:t>
            </w:r>
          </w:p>
          <w:p w:rsidR="00B23D59" w:rsidRPr="00B23D59" w:rsidRDefault="00B23D59" w:rsidP="00B23D5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 xml:space="preserve">Celem konkursu jest wyłonienie najlepszego graficznego symbolu (logo) dla </w:t>
            </w: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Zespołu Szkolno-Przedszkolnego w Pokrzywnicy.</w:t>
            </w:r>
          </w:p>
          <w:p w:rsidR="00B23D59" w:rsidRPr="00B23D59" w:rsidRDefault="00B23D59" w:rsidP="00B23D59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Logo wykorzystywane będzie przez Szkołę do celów identyfikacyjnych, reklamowych, korespondencyjnych, promocyjnych, itp.</w:t>
            </w:r>
          </w:p>
          <w:p w:rsidR="00B23D59" w:rsidRPr="00B23D59" w:rsidRDefault="00B23D59" w:rsidP="00B23D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  <w:t> </w:t>
            </w:r>
          </w:p>
          <w:p w:rsidR="00B23D59" w:rsidRPr="00B23D59" w:rsidRDefault="00B23D59" w:rsidP="00B23D5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u w:val="single"/>
                <w:lang w:eastAsia="pl-PL"/>
              </w:rPr>
              <w:t>Warunki uczestnictwa w konkursie</w:t>
            </w:r>
          </w:p>
          <w:p w:rsidR="00B23D59" w:rsidRPr="00B23D59" w:rsidRDefault="00B23D59" w:rsidP="00B23D5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Konkurs tr</w:t>
            </w:r>
            <w:r w:rsidR="003F0F6D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wa od 01.11</w:t>
            </w:r>
            <w:r w:rsidR="00272355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.2021r. do 16.12</w:t>
            </w: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.2021</w:t>
            </w: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r.</w:t>
            </w:r>
          </w:p>
          <w:p w:rsidR="00B23D59" w:rsidRPr="00B23D59" w:rsidRDefault="00B23D59" w:rsidP="00B23D5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W konkursie mogą brać udział wszyscy uczniowie naszej szkoły, którzy zapoznali się z regulaminem konkursu.</w:t>
            </w:r>
          </w:p>
          <w:p w:rsidR="00B23D59" w:rsidRPr="00B23D59" w:rsidRDefault="00B23D59" w:rsidP="00B23D5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Projekty konkursowe mogą być realizowane oraz zgłaszane do konkursu indywidualnie</w:t>
            </w:r>
            <w:r w:rsidR="00237630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Prace konkursowe należy składać zgodnie z wymaganiami zawartymi w regulaminie.</w:t>
            </w:r>
          </w:p>
          <w:p w:rsidR="00B23D59" w:rsidRPr="00B23D59" w:rsidRDefault="00B23D59" w:rsidP="00B23D5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Uczestnik jest zobowiązany przedstawić autorski projekt.</w:t>
            </w:r>
          </w:p>
          <w:p w:rsidR="00B23D59" w:rsidRPr="00B23D59" w:rsidRDefault="00B23D59" w:rsidP="00B23D5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 xml:space="preserve">Uczestnictwo w konkursie jest jednoznaczne ze zrzeczeniem się praw autorskich na rzecz </w:t>
            </w:r>
            <w:r w:rsidR="00237630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Zespołu Szkolno-Przedszkolnego w Pokrzywnicy.</w:t>
            </w:r>
          </w:p>
          <w:p w:rsidR="00B23D59" w:rsidRPr="00B23D59" w:rsidRDefault="00B23D59" w:rsidP="00B23D5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Uczestnictwo w konkursie jest równoznaczne z akceptacją warunków konkursu.</w:t>
            </w:r>
          </w:p>
          <w:p w:rsidR="00B23D59" w:rsidRPr="00B23D59" w:rsidRDefault="00B23D59" w:rsidP="00B23D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  <w:t> </w:t>
            </w:r>
          </w:p>
          <w:p w:rsidR="00B23D59" w:rsidRPr="00B23D59" w:rsidRDefault="00B23D59" w:rsidP="00B23D59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u w:val="single"/>
                <w:lang w:eastAsia="pl-PL"/>
              </w:rPr>
              <w:t>Forma prezentacji pracy konkursowej</w:t>
            </w:r>
          </w:p>
          <w:p w:rsidR="00B23D59" w:rsidRPr="00B23D59" w:rsidRDefault="00B23D59" w:rsidP="00B23D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Projekt znaku graficznego (logo) powinien nadawać się do różnorodnego wykorzystania: reklama, Internet, plakat, ulotki.</w:t>
            </w:r>
          </w:p>
          <w:p w:rsidR="00B23D59" w:rsidRPr="00B23D59" w:rsidRDefault="00B23D59" w:rsidP="00B23D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Prace można wykonać ręcznie lub korzystając z technik komputerowych.</w:t>
            </w:r>
          </w:p>
          <w:p w:rsidR="00B23D59" w:rsidRPr="00B23D59" w:rsidRDefault="00B23D59" w:rsidP="00B23D5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u w:val="single"/>
                <w:lang w:eastAsia="pl-PL"/>
              </w:rPr>
              <w:t>Logo powinno charakteryzować się następującymi cechami;</w:t>
            </w:r>
          </w:p>
          <w:p w:rsidR="00B23D59" w:rsidRPr="00B23D59" w:rsidRDefault="00B23D59" w:rsidP="00B23D59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być czytelne i łatwe do zapamiętania,</w:t>
            </w:r>
          </w:p>
          <w:p w:rsidR="00B23D59" w:rsidRPr="00B23D59" w:rsidRDefault="00B23D59" w:rsidP="00B23D59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być łatwo identyfikowane dla naszej szkoły</w:t>
            </w:r>
          </w:p>
          <w:p w:rsidR="00B23D59" w:rsidRPr="00B23D59" w:rsidRDefault="00B23D59" w:rsidP="00B23D59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wzbudzać pozytywne emocje,</w:t>
            </w:r>
          </w:p>
          <w:p w:rsidR="00B23D59" w:rsidRPr="00B23D59" w:rsidRDefault="00B23D59" w:rsidP="00B23D59">
            <w:pPr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logo nie powinno być skomplikowane pod względem graficznym i kolorystycznym.</w:t>
            </w:r>
          </w:p>
          <w:p w:rsidR="00B23D59" w:rsidRPr="00B23D59" w:rsidRDefault="00B23D59" w:rsidP="00B23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  <w:lastRenderedPageBreak/>
              <w:t> </w:t>
            </w:r>
          </w:p>
          <w:p w:rsidR="00B23D59" w:rsidRPr="00B23D59" w:rsidRDefault="00B23D59" w:rsidP="00B23D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  <w:t> </w:t>
            </w:r>
          </w:p>
          <w:p w:rsidR="00B23D59" w:rsidRPr="00B23D59" w:rsidRDefault="00B23D59" w:rsidP="00B23D5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u w:val="single"/>
                <w:lang w:eastAsia="pl-PL"/>
              </w:rPr>
              <w:t> Miejsce i termin składania prac konkursowych</w:t>
            </w:r>
          </w:p>
          <w:p w:rsidR="00B23D59" w:rsidRPr="00B23D59" w:rsidRDefault="00B23D59" w:rsidP="00B23D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 xml:space="preserve">Podpisane prace (imię i nazwisko, klasa) należy składać do dnia </w:t>
            </w:r>
            <w:r w:rsidR="00272355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16.12</w:t>
            </w:r>
            <w:r w:rsidRPr="00B23D59">
              <w:rPr>
                <w:rFonts w:ascii="Comic Sans MS" w:eastAsia="Times New Roman" w:hAnsi="Comic Sans MS" w:cs="Arial"/>
                <w:sz w:val="28"/>
                <w:szCs w:val="28"/>
                <w:lang w:eastAsia="pl-PL"/>
              </w:rPr>
              <w:t>.2021r.</w:t>
            </w: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 xml:space="preserve"> do p. </w:t>
            </w: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Benka</w:t>
            </w:r>
            <w:r w:rsidR="00272355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 xml:space="preserve"> ( e-mail: </w:t>
            </w:r>
            <w:hyperlink r:id="rId5" w:history="1">
              <w:r w:rsidR="00272355" w:rsidRPr="004522B4">
                <w:rPr>
                  <w:rStyle w:val="Hipercze"/>
                  <w:rFonts w:ascii="Comic Sans MS" w:eastAsia="Times New Roman" w:hAnsi="Comic Sans MS" w:cs="Arial"/>
                  <w:sz w:val="24"/>
                  <w:szCs w:val="24"/>
                  <w:lang w:eastAsia="pl-PL"/>
                </w:rPr>
                <w:t>benek@zsppokrzywnica.pl</w:t>
              </w:r>
            </w:hyperlink>
            <w:r w:rsidR="00272355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 xml:space="preserve"> )</w:t>
            </w:r>
            <w:r w:rsidR="00272355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 xml:space="preserve"> lub </w:t>
            </w:r>
            <w:r w:rsidR="00272355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p. Szczotk</w:t>
            </w:r>
            <w:r w:rsidR="00120E81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i</w:t>
            </w:r>
            <w:r w:rsidR="00272355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 xml:space="preserve"> (e-mail: </w:t>
            </w:r>
            <w:hyperlink r:id="rId6" w:history="1">
              <w:r w:rsidR="00272355" w:rsidRPr="004522B4">
                <w:rPr>
                  <w:rStyle w:val="Hipercze"/>
                  <w:rFonts w:ascii="Comic Sans MS" w:eastAsia="Times New Roman" w:hAnsi="Comic Sans MS" w:cs="Arial"/>
                  <w:sz w:val="24"/>
                  <w:szCs w:val="24"/>
                  <w:lang w:eastAsia="pl-PL"/>
                </w:rPr>
                <w:t>drozdowska@zsppokrzywnica.pl</w:t>
              </w:r>
            </w:hyperlink>
            <w:r w:rsidR="00272355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 xml:space="preserve">) , </w:t>
            </w:r>
          </w:p>
          <w:p w:rsidR="00B23D59" w:rsidRPr="00B23D59" w:rsidRDefault="00B23D59" w:rsidP="00B23D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Prace konkursowe, nie spełniające wymagań, o których mowa</w:t>
            </w:r>
            <w:r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 xml:space="preserve"> w regulaminie konkursu,</w:t>
            </w:r>
            <w:r w:rsidR="00237630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nie będą podlegały ocenie Komisji Konkursowej.</w:t>
            </w:r>
          </w:p>
          <w:p w:rsidR="00B23D59" w:rsidRPr="00B23D59" w:rsidRDefault="00B23D59" w:rsidP="00B23D5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Prace dostarczone po terminie nie będą oceniane.</w:t>
            </w:r>
          </w:p>
          <w:p w:rsidR="00B23D59" w:rsidRPr="00B23D59" w:rsidRDefault="00B23D59" w:rsidP="00B23D59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Organizator nie zwraca prac.</w:t>
            </w:r>
            <w:r w:rsidRPr="00B23D59"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  <w:br/>
              <w:t> </w:t>
            </w:r>
          </w:p>
          <w:p w:rsidR="00B23D59" w:rsidRPr="00B23D59" w:rsidRDefault="00B23D59" w:rsidP="00B23D5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sz w:val="24"/>
                <w:szCs w:val="24"/>
                <w:u w:val="single"/>
                <w:lang w:eastAsia="pl-PL"/>
              </w:rPr>
              <w:t>Kryteria oceny prac konkursowych</w:t>
            </w:r>
          </w:p>
          <w:p w:rsidR="00B23D59" w:rsidRPr="00B23D59" w:rsidRDefault="00B23D59" w:rsidP="00B23D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sz w:val="24"/>
                <w:szCs w:val="24"/>
                <w:lang w:eastAsia="pl-PL"/>
              </w:rPr>
              <w:t>Projekty oceniane będą zgodnie z następującymi kryteriami:</w:t>
            </w:r>
          </w:p>
          <w:p w:rsidR="00B23D59" w:rsidRPr="00B23D59" w:rsidRDefault="00B23D59" w:rsidP="00B23D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sz w:val="24"/>
                <w:szCs w:val="24"/>
                <w:lang w:eastAsia="pl-PL"/>
              </w:rPr>
              <w:t>1) zgodność projektu z danymi naszej szkoły,</w:t>
            </w:r>
          </w:p>
          <w:p w:rsidR="00B23D59" w:rsidRPr="00B23D59" w:rsidRDefault="00B23D59" w:rsidP="00B23D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sz w:val="24"/>
                <w:szCs w:val="24"/>
                <w:lang w:eastAsia="pl-PL"/>
              </w:rPr>
              <w:t>2) oryginalność znaku, łatwość zapamiętywania,</w:t>
            </w:r>
          </w:p>
          <w:p w:rsidR="00B23D59" w:rsidRPr="00B23D59" w:rsidRDefault="00B23D59" w:rsidP="00B23D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sz w:val="24"/>
                <w:szCs w:val="24"/>
                <w:lang w:eastAsia="pl-PL"/>
              </w:rPr>
              <w:t>3) czytelność i funkcjonalność projektu,</w:t>
            </w:r>
          </w:p>
          <w:p w:rsidR="00B23D59" w:rsidRPr="00B23D59" w:rsidRDefault="00B23D59" w:rsidP="00B23D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sz w:val="24"/>
                <w:szCs w:val="24"/>
                <w:lang w:eastAsia="pl-PL"/>
              </w:rPr>
              <w:t>4) estetyka wykonania projektu.</w:t>
            </w:r>
          </w:p>
          <w:p w:rsidR="00B23D59" w:rsidRPr="00B23D59" w:rsidRDefault="00B23D59" w:rsidP="00B23D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  <w:t> </w:t>
            </w:r>
          </w:p>
          <w:p w:rsidR="00B23D59" w:rsidRPr="00B23D59" w:rsidRDefault="00B23D59" w:rsidP="00B23D5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u w:val="single"/>
                <w:lang w:eastAsia="pl-PL"/>
              </w:rPr>
              <w:t>Ocena prac konkursowych</w:t>
            </w:r>
          </w:p>
          <w:p w:rsidR="00B23D59" w:rsidRPr="00B23D59" w:rsidRDefault="00B23D59" w:rsidP="00B23D5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Zwycięskie prace zostaną wybrane przez Komisję Konkursową, powołaną przez Dyrektora Szkoły.  </w:t>
            </w:r>
          </w:p>
          <w:p w:rsidR="00B23D59" w:rsidRPr="00B23D59" w:rsidRDefault="00B23D59" w:rsidP="00B23D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  <w:t> </w:t>
            </w:r>
          </w:p>
          <w:p w:rsidR="00B23D59" w:rsidRPr="00B23D59" w:rsidRDefault="00B23D59" w:rsidP="00B23D5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u w:val="single"/>
                <w:lang w:eastAsia="pl-PL"/>
              </w:rPr>
              <w:t>Rozstrzygnięcie konkursu</w:t>
            </w:r>
          </w:p>
          <w:p w:rsidR="00B23D59" w:rsidRPr="00B23D59" w:rsidRDefault="00B23D59" w:rsidP="00B23D5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W wyniku postępowania konkursowego Komisja Konkursowa wyłania zwycięzcę konkursu.</w:t>
            </w:r>
          </w:p>
          <w:p w:rsidR="00B23D59" w:rsidRPr="00B23D59" w:rsidRDefault="00B23D59" w:rsidP="00B23D59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Dla zwycięzcy przewidziana jest nagroda.</w:t>
            </w:r>
          </w:p>
          <w:p w:rsidR="00B23D59" w:rsidRPr="00B23D59" w:rsidRDefault="00B23D59" w:rsidP="00B23D5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Planowana dat</w:t>
            </w:r>
            <w:r w:rsidR="00272355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a ogłoszenia wyników 3-7.01.2022</w:t>
            </w: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r.</w:t>
            </w:r>
          </w:p>
          <w:p w:rsidR="00B23D59" w:rsidRPr="00B23D59" w:rsidRDefault="00B23D59" w:rsidP="00B23D5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Komisja zastrzega sobie prawo do przedłużenia konkursu oraz niewybrania pracy zwycięskiej.</w:t>
            </w:r>
          </w:p>
          <w:p w:rsidR="00B23D59" w:rsidRPr="00B23D59" w:rsidRDefault="00B23D59" w:rsidP="00B23D5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Wyniki zostaną zamieszczone na stronie szkoły.</w:t>
            </w:r>
          </w:p>
          <w:p w:rsidR="00B23D59" w:rsidRPr="00B23D59" w:rsidRDefault="00B23D59" w:rsidP="00B23D5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Po ogłoszeniu wyników i przyznaniu nagrody zostanie zorganizowana wystawa, prezentująca wszystkie prace.</w:t>
            </w:r>
          </w:p>
          <w:p w:rsidR="00B23D59" w:rsidRPr="00B23D59" w:rsidRDefault="00B23D59" w:rsidP="00B23D5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  <w:t> </w:t>
            </w:r>
          </w:p>
          <w:p w:rsidR="00B23D59" w:rsidRPr="00B23D59" w:rsidRDefault="00B23D59" w:rsidP="00B23D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b/>
                <w:bCs/>
                <w:color w:val="000000"/>
                <w:sz w:val="32"/>
                <w:lang w:eastAsia="pl-PL"/>
              </w:rPr>
              <w:t>Życzymy wszystkim ciekawych pomysłów!</w:t>
            </w:r>
          </w:p>
          <w:p w:rsidR="00B23D59" w:rsidRPr="00B23D59" w:rsidRDefault="00B23D59" w:rsidP="00B23D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Comic Sans MS" w:eastAsia="Times New Roman" w:hAnsi="Comic Sans MS" w:cs="Arial"/>
                <w:color w:val="000000"/>
                <w:sz w:val="24"/>
                <w:szCs w:val="24"/>
                <w:lang w:eastAsia="pl-PL"/>
              </w:rPr>
              <w:t>Organizatorzy</w:t>
            </w:r>
          </w:p>
        </w:tc>
        <w:tc>
          <w:tcPr>
            <w:tcW w:w="488" w:type="dxa"/>
            <w:shd w:val="clear" w:color="auto" w:fill="FFFFFF"/>
            <w:vAlign w:val="center"/>
            <w:hideMark/>
          </w:tcPr>
          <w:p w:rsidR="00B23D59" w:rsidRPr="00B23D59" w:rsidRDefault="00B23D59" w:rsidP="00B23D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</w:pPr>
            <w:r w:rsidRPr="00B23D59">
              <w:rPr>
                <w:rFonts w:ascii="Arial" w:eastAsia="Times New Roman" w:hAnsi="Arial" w:cs="Arial"/>
                <w:color w:val="000000"/>
                <w:sz w:val="34"/>
                <w:szCs w:val="34"/>
                <w:lang w:eastAsia="pl-PL"/>
              </w:rPr>
              <w:lastRenderedPageBreak/>
              <w:t> </w:t>
            </w:r>
          </w:p>
        </w:tc>
      </w:tr>
    </w:tbl>
    <w:p w:rsidR="00FA5D62" w:rsidRDefault="00FA5D62"/>
    <w:sectPr w:rsidR="00FA5D62" w:rsidSect="0023763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DE7"/>
    <w:multiLevelType w:val="multilevel"/>
    <w:tmpl w:val="3230CAE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B25A73"/>
    <w:multiLevelType w:val="multilevel"/>
    <w:tmpl w:val="B240C2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7B445BD"/>
    <w:multiLevelType w:val="multilevel"/>
    <w:tmpl w:val="4CCA3C7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BF155F0"/>
    <w:multiLevelType w:val="multilevel"/>
    <w:tmpl w:val="472837E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3C103F6"/>
    <w:multiLevelType w:val="multilevel"/>
    <w:tmpl w:val="2E9C95F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4E12EAB"/>
    <w:multiLevelType w:val="multilevel"/>
    <w:tmpl w:val="2A16D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28440A"/>
    <w:multiLevelType w:val="multilevel"/>
    <w:tmpl w:val="01686AA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2F28563A"/>
    <w:multiLevelType w:val="multilevel"/>
    <w:tmpl w:val="8AA2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D441E"/>
    <w:multiLevelType w:val="multilevel"/>
    <w:tmpl w:val="EA0EE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151BE"/>
    <w:multiLevelType w:val="multilevel"/>
    <w:tmpl w:val="4F389B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3545609E"/>
    <w:multiLevelType w:val="multilevel"/>
    <w:tmpl w:val="D082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19408D"/>
    <w:multiLevelType w:val="multilevel"/>
    <w:tmpl w:val="24B0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31846"/>
    <w:multiLevelType w:val="multilevel"/>
    <w:tmpl w:val="B054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596B0A"/>
    <w:multiLevelType w:val="multilevel"/>
    <w:tmpl w:val="7576AD6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13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compat/>
  <w:rsids>
    <w:rsidRoot w:val="00B23D59"/>
    <w:rsid w:val="00117CA6"/>
    <w:rsid w:val="00120E81"/>
    <w:rsid w:val="00237630"/>
    <w:rsid w:val="00272355"/>
    <w:rsid w:val="002B1B12"/>
    <w:rsid w:val="003F0F6D"/>
    <w:rsid w:val="006C7C20"/>
    <w:rsid w:val="007166B4"/>
    <w:rsid w:val="00B23D59"/>
    <w:rsid w:val="00E67920"/>
    <w:rsid w:val="00FA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D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2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3D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2723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zdowska@zsppokrzywnica.pl" TargetMode="External"/><Relationship Id="rId5" Type="http://schemas.openxmlformats.org/officeDocument/2006/relationships/hyperlink" Target="mailto:benek@zsppokrzyw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dR</dc:creator>
  <cp:lastModifiedBy>KAROLINA dR</cp:lastModifiedBy>
  <cp:revision>2</cp:revision>
  <dcterms:created xsi:type="dcterms:W3CDTF">2021-10-27T08:04:00Z</dcterms:created>
  <dcterms:modified xsi:type="dcterms:W3CDTF">2021-10-27T08:04:00Z</dcterms:modified>
</cp:coreProperties>
</file>